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72" w:rsidRPr="008541A6" w:rsidRDefault="004322C3">
      <w:pPr>
        <w:tabs>
          <w:tab w:val="left" w:pos="9350"/>
        </w:tabs>
        <w:spacing w:line="588" w:lineRule="exact"/>
        <w:ind w:left="1816"/>
        <w:rPr>
          <w:rFonts w:ascii="Times New Roman" w:hAnsi="Times New Roman" w:cs="Times New Roman"/>
          <w:sz w:val="20"/>
          <w:szCs w:val="20"/>
        </w:rPr>
      </w:pPr>
      <w:r w:rsidRPr="004322C3">
        <w:rPr>
          <w:rFonts w:ascii="Times New Roman" w:hAnsi="Times New Roman" w:cs="Times New Roman"/>
          <w:sz w:val="20"/>
          <w:szCs w:val="20"/>
        </w:rPr>
        <w:pict>
          <v:group id="_x0000_s1061" style="position:absolute;left:0;text-align:left;margin-left:43.95pt;margin-top:39.7pt;width:568.35pt;height:779.55pt;z-index:-8344;mso-position-horizontal-relative:page;mso-position-vertical-relative:page" coordorigin="879,794" coordsize="11367,15591">
            <v:shape id="_x0000_s108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7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6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85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084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83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2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81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722;top:1628;width:151;height:484">
              <v:imagedata r:id="rId7" o:title=""/>
            </v:shape>
            <v:shape id="_x0000_s1079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6e8445" strokeweight="1pt">
              <v:stroke joinstyle="round"/>
              <v:formulas/>
              <v:path arrowok="t" o:connecttype="segments"/>
            </v:shape>
            <v:shape id="_x0000_s1078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6e8445" strokeweight="1pt">
              <v:path arrowok="t"/>
            </v:shape>
            <v:shape id="_x0000_s1077" type="#_x0000_t75" style="position:absolute;left:3143;top:1686;width:109;height:258">
              <v:imagedata r:id="rId8" o:title=""/>
            </v:shape>
            <v:shape id="_x0000_s1076" type="#_x0000_t75" style="position:absolute;left:3319;top:1630;width:615;height:485">
              <v:imagedata r:id="rId9" o:title=""/>
            </v:shape>
            <v:shape id="_x0000_s1075" type="#_x0000_t75" style="position:absolute;left:4112;top:1666;width:136;height:448">
              <v:imagedata r:id="rId10" o:title=""/>
            </v:shape>
            <v:shape id="_x0000_s1074" style="position:absolute;left:-20;top:16728;width:24;height:464" coordorigin="-20,16728" coordsize="24,464" o:spt="100" adj="0,,0" path="m4337,2090r,-15l4337,2070r,-6l4336,2058r,-7l4336,2045r,-7l4336,2024r,-16l4336,1991r-1,-17l4335,1955r,-18l4335,1917r,-19l4335,1878r,-19l4335,1839r-1,-19l4334,1801r,-18l4334,1765r,-17l4334,1735r,-12l4334,1711r1,-11l4335,1690r,-9l4334,1680r-1,-1l4331,1679r-1,-1l4328,1678r-1,l4325,1678r-1,1l4323,1680r-2,1l4321,1682r,1l4323,2097r,2l4324,2101r1,1l4327,2103r1,1l4330,2104r4,l4336,2102r1,-4l4337,2090xm4338,1664r2,-3l4341,1658r,-3l4341,1651r-1,-3l4338,1644r-2,-3l4333,1640r-4,l4325,1640r-3,1l4320,1644r-2,4l4317,1651r,4l4317,1659r1,3l4320,1665r2,3l4325,1669r4,l4333,1669r3,-2l4338,1664xe" filled="f" strokecolor="#6e8445" strokeweight="1pt">
              <v:stroke joinstyle="round"/>
              <v:formulas/>
              <v:path arrowok="t" o:connecttype="segments"/>
            </v:shape>
            <v:shape id="_x0000_s1073" style="position:absolute;left:4414;top:1678;width:108;height:424" coordorigin="4414,1678" coordsize="108,424" path="m4518,2101r1,-1l4520,2099r,-2l4521,2096r,-2l4521,2093r,-2l4521,2089r-2,-1l4518,2087r-1,-1l4515,2086r-84,l4431,2026r-1,-51l4430,1962r,-14l4430,1934r,-15l4430,1904r-1,-15l4429,1875r,-15l4429,1845r,-70l4428,1749r,-8l4429,1734r,-7l4429,1720r,-6l4429,1708r,-26l4429,1680r-1,-1l4426,1679r-1,-1l4423,1678r-1,l4420,1678r-2,l4416,1679r-1,1l4414,1682r,2l4414,1735r,51l4415,1837r,51l4415,1938r,51l4416,2040r,52l4416,2095r1,3l4419,2099r3,2l4425,2101r4,l4518,2101xe" filled="f" strokecolor="#6e8445" strokeweight="1pt">
              <v:path arrowok="t"/>
            </v:shape>
            <v:shape id="_x0000_s1072" style="position:absolute;left:4580;top:1680;width:119;height:423" coordorigin="4580,1680" coordsize="119,423" path="m4641,1972r-8,7l4633,1982r,3l4636,1987r4,1l4684,1988r,3l4684,1998r-1,9l4667,2069r-5,7l4657,2084r-6,4l4645,2088r-11,-1l4626,2082r-6,-8l4613,2066r-14,-63l4597,1942r-1,-17l4597,1904r2,-63l4606,1768r22,-67l4637,1695r10,l4656,1695r22,54l4678,1759r,10l4677,1777r,6l4677,1787r3,2l4684,1789r3,l4689,1788r-1,-65l4662,1680r-14,l4601,1722r-15,65l4582,1849r-2,68l4580,1935r2,70l4597,2070r50,33l4654,2103r35,-51l4695,2025r2,-9l4698,2008r,-7l4699,1994r,-6l4699,1985r,-3l4699,1979r-1,-3l4697,1973r-2,-1l4691,1972r-50,xe" filled="f" strokecolor="#6e8445" strokeweight="1pt">
              <v:path arrowok="t"/>
            </v:shape>
            <v:shape id="_x0000_s1071" style="position:absolute;left:-20;top:16728;width:24;height:464" coordorigin="-20,16728" coordsize="24,464" o:spt="100" adj="0,,0" path="m4796,2090r,-15l4796,2070r,-6l4796,2058r,-7l4796,2045r,-7l4795,2024r,-16l4795,1991r,-17l4795,1955r,-18l4794,1917r,-19l4794,1878r,-19l4794,1839r,-19l4794,1801r,-18l4794,1765r,-17l4794,1735r,-12l4794,1711r,-11l4794,1690r,-9l4793,1680r-1,-1l4790,1679r-1,-1l4788,1678r-1,l4785,1678r-2,1l4782,1680r-1,1l4780,1682r,1l4782,2097r,2l4783,2101r2,1l4786,2103r2,1l4789,2104r4,l4795,2102r1,-4l4796,2090xm4797,1664r2,-3l4800,1658r,-3l4800,1651r-1,-3l4797,1644r-2,-3l4792,1640r-3,l4784,1640r-3,1l4779,1644r-2,4l4777,1651r,4l4777,1659r,3l4779,1665r2,3l4784,1669r4,l4792,1669r3,-2l4797,1664xe" filled="f" strokecolor="#6e8445" strokeweight="1pt">
              <v:stroke joinstyle="round"/>
              <v:formulas/>
              <v:path arrowok="t" o:connecttype="segments"/>
            </v:shape>
            <v:shape id="_x0000_s1070" style="position:absolute;left:4999;top:1678;width:118;height:426" coordorigin="4999,1678" coordsize="118,426" path="m4999,2096r,1l4999,2099r1,2l5002,2102r1,1l5005,2104r2,l5012,2104r3,-3l5015,2095r,-127l5106,1967r3,-1l5110,1965r1,-1l5112,1962r1,-1l5113,1959r,-2l5112,1955r-2,-2l5109,1951r-2,-1l5105,1950r-90,1l5015,1950r,-2l5015,1947r,-2l5015,1943r,-1l5015,1929r,-68l5015,1850r1,-11l5016,1768r,-14l5016,1747r,-8l5044,1694r9,l5108,1694r6,l5117,1691r,-5l5117,1681r-2,-3l5110,1678r-45,l5050,1678r-12,2l5030,1683r-8,2l5016,1690r-4,5l5007,1701r-3,7l5003,1717r-2,8l5000,1735r-1,11l4999,2096xe" filled="f" strokecolor="#6e8445" strokeweight="1pt">
              <v:path arrowok="t"/>
            </v:shape>
            <v:shape id="_x0000_s1069" type="#_x0000_t75" style="position:absolute;left:5177;top:1667;width:151;height:445">
              <v:imagedata r:id="rId11" o:title=""/>
            </v:shape>
            <v:shape id="_x0000_s1068" style="position:absolute;left:5394;top:1678;width:123;height:428" coordorigin="5394,1678" coordsize="123,428" path="m5394,1754r,60l5395,1861r,27l5395,1916r1,31l5396,1980r1,75l5400,2103r2,1l5404,2105r1,l5409,2105r2,-2l5412,2098r-1,-156l5417,1944r7,2l5429,1947r74,151l5505,2102r3,1l5512,2102r3,-2l5517,2098r-1,-3l5445,1949r8,l5484,1929r8,-8l5511,1856r2,-31l5513,1814r,-13l5512,1789r-1,-9l5509,1766r-17,-58l5487,1700r-6,-7l5474,1687r-7,-5l5459,1680r-9,l5442,1680r-33,34l5409,1686r,-5l5406,1678r-5,l5399,1678r-1,1l5396,1680r-1,2l5394,1684r,3l5394,1754xe" filled="f" strokecolor="#6e8445" strokeweight="1pt">
              <v:path arrowok="t"/>
            </v:shape>
            <v:shape id="_x0000_s1067" type="#_x0000_t75" style="position:absolute;left:5400;top:1686;width:109;height:258">
              <v:imagedata r:id="rId12" o:title=""/>
            </v:shape>
            <v:shape id="_x0000_s1066" style="position:absolute;left:5588;top:1677;width:197;height:428" coordorigin="5588,1677" coordsize="197,428" path="m5681,2096r5,7l5688,2103r4,l5694,2101r1,-4l5695,2022r1,-66l5697,1900r,-46l5698,1817r,-26l5698,1774r,-8l5700,1759r3,-8l5706,1742r3,-8l5713,1726r4,-7l5721,1711r5,-6l5731,1700r4,-5l5741,1693r5,l5751,1693r19,59l5772,1781r,6l5769,2098r,3l5770,2102r1,1l5773,2104r1,1l5776,2105r4,l5782,2103r1,-4l5785,1787r,-8l5774,1709r-9,-18l5760,1683r-6,-5l5745,1678r-31,20l5709,1703r-17,33l5691,1728r-29,-51l5657,1677r-6,l5645,1679r-5,4l5634,1687r-31,52l5604,1688r-6,-8l5596,1680r-4,l5590,1682r,5l5590,1700r,13l5590,1725r,12l5590,1748r,10l5590,1768r,10l5590,1792r,16l5590,1825r,19l5589,1863r,20l5589,1947r,66l5588,2078r,20l5588,2103r2,2l5595,2105r1,l5603,2041r,-73l5604,1905r,-45l5604,1846r,-14l5604,1819r,-12l5604,1795r,-10l5604,1777r2,-7l5609,1762r3,-9l5616,1743r24,-42l5646,1694r6,-3l5658,1691r5,l5679,1730r2,10l5682,1751r1,10l5684,1772r,8l5684,1786r-3,310xe" filled="f" strokecolor="#6e8445" strokeweight="1pt">
              <v:path arrowok="t"/>
            </v:shape>
            <v:shape id="_x0000_s1065" style="position:absolute;left:5861;top:1676;width:108;height:429" coordorigin="5861,1676" coordsize="108,429" path="m5876,1685r-5,-7l5870,1678r-5,l5863,1680r,4l5861,1927r,18l5863,2011r10,64l5895,2105r8,l5935,2083r4,-6l5943,2071r3,-7l5949,2057r3,-7l5955,2043r-1,51l5954,2097r1,2l5957,2100r1,1l5960,2102r1,l5965,2102r2,-2l5967,2095r,-28l5967,1988r1,-76l5968,1887r,-25l5969,1787r,-77l5969,1683r,-4l5967,1676r-4,l5962,1676r-7,64l5954,1814r,63l5954,1907r,15l5953,1936r,14l5953,1963r,12l5953,1986r,10l5953,2005r-2,6l5926,2074r-5,7l5915,2087r-5,4l5904,2091r-6,l5877,2030r-3,-69l5874,1944r,-17l5876,1685xe" filled="f" strokecolor="#6e8445" strokeweight="1pt">
              <v:path arrowok="t"/>
            </v:shape>
            <v:shape id="_x0000_s1064" type="#_x0000_t75" style="position:absolute;left:1223;top:1384;width:1079;height:733">
              <v:imagedata r:id="rId13" o:title=""/>
            </v:shape>
            <v:shape id="_x0000_s1063" type="#_x0000_t75" style="position:absolute;left:1685;top:1183;width:160;height:194">
              <v:imagedata r:id="rId14" o:title=""/>
            </v:shape>
            <v:shape id="_x0000_s1062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322C3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0pt;margin-top:754.9pt;width:14pt;height:54pt;z-index:-8320;mso-position-horizontal-relative:page;mso-position-vertical-relative:page" filled="f" stroked="f">
            <v:textbox style="layout-flow:vertical;mso-layout-flow-alt:bottom-to-top" inset="0,0,0,0">
              <w:txbxContent>
                <w:p w:rsidR="00281372" w:rsidRDefault="00FC2D5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985F3B" w:rsidRPr="008541A6">
        <w:rPr>
          <w:rFonts w:ascii="Times New Roman" w:hAnsi="Times New Roman" w:cs="Times New Roman"/>
          <w:color w:val="6E8445"/>
          <w:spacing w:val="30"/>
          <w:w w:val="55"/>
          <w:sz w:val="20"/>
          <w:szCs w:val="20"/>
        </w:rPr>
        <w:t xml:space="preserve">                                                             </w:t>
      </w:r>
      <w:r w:rsidR="006B4A00" w:rsidRPr="008541A6">
        <w:rPr>
          <w:rFonts w:ascii="Times New Roman" w:hAnsi="Times New Roman" w:cs="Times New Roman"/>
          <w:color w:val="6E8445"/>
          <w:spacing w:val="30"/>
          <w:w w:val="55"/>
          <w:sz w:val="20"/>
          <w:szCs w:val="20"/>
        </w:rPr>
        <w:t xml:space="preserve">   </w:t>
      </w:r>
      <w:r w:rsidR="00925A5C">
        <w:rPr>
          <w:rFonts w:ascii="Times New Roman" w:hAnsi="Times New Roman" w:cs="Times New Roman"/>
          <w:color w:val="6E8445"/>
          <w:spacing w:val="30"/>
          <w:w w:val="55"/>
          <w:sz w:val="20"/>
          <w:szCs w:val="20"/>
        </w:rPr>
        <w:t xml:space="preserve">                                                                  </w:t>
      </w:r>
      <w:r w:rsidR="006B4A00" w:rsidRPr="008541A6">
        <w:rPr>
          <w:rFonts w:ascii="Times New Roman" w:hAnsi="Times New Roman" w:cs="Times New Roman"/>
          <w:color w:val="6E8445"/>
          <w:spacing w:val="30"/>
          <w:w w:val="55"/>
          <w:sz w:val="20"/>
          <w:szCs w:val="20"/>
        </w:rPr>
        <w:t xml:space="preserve"> </w:t>
      </w:r>
      <w:r w:rsidR="00FC2D5C" w:rsidRPr="008541A6">
        <w:rPr>
          <w:rFonts w:ascii="Times New Roman" w:hAnsi="Times New Roman" w:cs="Times New Roman"/>
          <w:color w:val="6E8445"/>
          <w:spacing w:val="3"/>
          <w:w w:val="55"/>
          <w:position w:val="1"/>
          <w:sz w:val="20"/>
          <w:szCs w:val="20"/>
        </w:rPr>
        <w:t>Ta</w:t>
      </w:r>
      <w:r w:rsidR="00FC2D5C" w:rsidRPr="008541A6">
        <w:rPr>
          <w:rFonts w:ascii="Times New Roman" w:hAnsi="Times New Roman" w:cs="Times New Roman"/>
          <w:color w:val="6E8445"/>
          <w:spacing w:val="-27"/>
          <w:w w:val="55"/>
          <w:position w:val="1"/>
          <w:sz w:val="20"/>
          <w:szCs w:val="20"/>
        </w:rPr>
        <w:t xml:space="preserve"> </w:t>
      </w:r>
      <w:proofErr w:type="spellStart"/>
      <w:r w:rsidR="00FC2D5C" w:rsidRPr="008541A6">
        <w:rPr>
          <w:rFonts w:ascii="Times New Roman" w:hAnsi="Times New Roman" w:cs="Times New Roman"/>
          <w:color w:val="6E8445"/>
          <w:spacing w:val="25"/>
          <w:w w:val="55"/>
          <w:position w:val="1"/>
          <w:sz w:val="20"/>
          <w:szCs w:val="20"/>
        </w:rPr>
        <w:t>rih</w:t>
      </w:r>
      <w:proofErr w:type="spellEnd"/>
      <w:r w:rsidR="00FC2D5C" w:rsidRPr="008541A6">
        <w:rPr>
          <w:rFonts w:ascii="Times New Roman" w:hAnsi="Times New Roman" w:cs="Times New Roman"/>
          <w:color w:val="6E8445"/>
          <w:spacing w:val="25"/>
          <w:w w:val="55"/>
          <w:position w:val="1"/>
          <w:sz w:val="20"/>
          <w:szCs w:val="20"/>
        </w:rPr>
        <w:t>:</w:t>
      </w:r>
    </w:p>
    <w:p w:rsidR="00281372" w:rsidRPr="008541A6" w:rsidRDefault="00281372">
      <w:pPr>
        <w:pStyle w:val="GvdeMetni"/>
        <w:rPr>
          <w:rFonts w:ascii="Times New Roman" w:hAnsi="Times New Roman" w:cs="Times New Roman"/>
        </w:rPr>
      </w:pPr>
    </w:p>
    <w:p w:rsidR="00281372" w:rsidRPr="008541A6" w:rsidRDefault="00281372">
      <w:pPr>
        <w:pStyle w:val="GvdeMetni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10205" w:type="dxa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 w:rsidRPr="008541A6" w:rsidTr="008541A6">
        <w:trPr>
          <w:trHeight w:hRule="exact" w:val="587"/>
        </w:trPr>
        <w:tc>
          <w:tcPr>
            <w:tcW w:w="10205" w:type="dxa"/>
            <w:gridSpan w:val="2"/>
            <w:shd w:val="clear" w:color="auto" w:fill="CFD7B3"/>
          </w:tcPr>
          <w:p w:rsidR="00281372" w:rsidRPr="008541A6" w:rsidRDefault="00281372">
            <w:pPr>
              <w:pStyle w:val="TableParagraph"/>
              <w:spacing w:before="1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372" w:rsidRPr="008541A6" w:rsidRDefault="00BB2D47" w:rsidP="00BB2D47">
            <w:pPr>
              <w:pStyle w:val="TableParagraph"/>
              <w:spacing w:before="0"/>
              <w:ind w:right="42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 xml:space="preserve">                                                                       </w:t>
            </w:r>
            <w:r w:rsidR="008541A6" w:rsidRPr="008541A6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Ö</w:t>
            </w:r>
            <w:r w:rsidR="00FC2D5C" w:rsidRPr="008541A6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ĞRENCİ BİLGİS</w:t>
            </w:r>
            <w:r w:rsidR="00985F3B" w:rsidRPr="008541A6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İ</w:t>
            </w:r>
          </w:p>
        </w:tc>
      </w:tr>
      <w:tr w:rsidR="00281372" w:rsidRPr="008541A6" w:rsidTr="008541A6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Adınız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Soyadınız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Cinsiyetiniz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281372" w:rsidRPr="008541A6" w:rsidTr="008541A6">
        <w:trPr>
          <w:trHeight w:hRule="exact" w:val="578"/>
        </w:trPr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Sınıfınız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Numaranız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F3F4EB"/>
          </w:tcPr>
          <w:p w:rsidR="00281372" w:rsidRPr="008541A6" w:rsidRDefault="00FC2D5C">
            <w:pPr>
              <w:pStyle w:val="TableParagraph"/>
              <w:spacing w:before="79" w:line="230" w:lineRule="exact"/>
              <w:ind w:right="30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Doğum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Yeri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ve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Doğum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Tarihiniz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281372" w:rsidRPr="008541A6" w:rsidTr="008541A6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Okulunuz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Adresiniz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281372" w:rsidRPr="008541A6" w:rsidTr="008541A6">
        <w:trPr>
          <w:trHeight w:hRule="exact" w:val="560"/>
        </w:trPr>
        <w:tc>
          <w:tcPr>
            <w:tcW w:w="5102" w:type="dxa"/>
            <w:shd w:val="clear" w:color="auto" w:fill="F3F4EB"/>
          </w:tcPr>
          <w:p w:rsidR="00281372" w:rsidRPr="008541A6" w:rsidRDefault="008541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Yakın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zamanda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taşındınız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okul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değiştirdiniz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mi?</w:t>
            </w:r>
          </w:p>
        </w:tc>
        <w:tc>
          <w:tcPr>
            <w:tcW w:w="5103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Sürekli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kullandığınız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ileç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tıbbi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cihaz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?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Nedir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?</w:t>
            </w:r>
          </w:p>
        </w:tc>
      </w:tr>
      <w:tr w:rsidR="00281372" w:rsidRPr="008541A6" w:rsidTr="008541A6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Ne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yapmaktan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hoşlanırsınız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Ders</w:t>
            </w:r>
            <w:proofErr w:type="spellEnd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dışı</w:t>
            </w:r>
            <w:proofErr w:type="spellEnd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faaliyetleriniz</w:t>
            </w:r>
            <w:proofErr w:type="spellEnd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nelerdir</w:t>
            </w:r>
            <w:proofErr w:type="spellEnd"/>
            <w:r w:rsidR="006B4A00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?</w:t>
            </w:r>
          </w:p>
          <w:p w:rsidR="006B4A00" w:rsidRPr="008541A6" w:rsidRDefault="006B4A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00" w:rsidRPr="008541A6" w:rsidRDefault="006B4A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Sürekli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bir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hastalığınız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?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Varsa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nedir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?</w:t>
            </w:r>
          </w:p>
        </w:tc>
      </w:tr>
      <w:tr w:rsidR="00281372" w:rsidRPr="008541A6" w:rsidTr="008541A6">
        <w:trPr>
          <w:trHeight w:hRule="exact" w:val="866"/>
        </w:trPr>
        <w:tc>
          <w:tcPr>
            <w:tcW w:w="5102" w:type="dxa"/>
            <w:shd w:val="clear" w:color="auto" w:fill="F3F4EB"/>
          </w:tcPr>
          <w:p w:rsidR="00281372" w:rsidRPr="008541A6" w:rsidRDefault="008541A6">
            <w:pPr>
              <w:pStyle w:val="TableParagraph"/>
              <w:spacing w:before="0"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Hala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etkisi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altında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olduğunuz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bir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olay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yaşadınız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?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Yaşamışsanız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açıklayınız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F3F4EB"/>
          </w:tcPr>
          <w:p w:rsidR="008541A6" w:rsidRPr="008541A6" w:rsidRDefault="008541A6" w:rsidP="008541A6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Kendinize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ait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teknolojik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aletleriniz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?</w:t>
            </w:r>
          </w:p>
          <w:p w:rsidR="00281372" w:rsidRPr="008541A6" w:rsidRDefault="008541A6" w:rsidP="008541A6">
            <w:pPr>
              <w:pStyle w:val="TableParagraph"/>
              <w:spacing w:before="79" w:line="230" w:lineRule="exact"/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Varsa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günde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/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haftada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ne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kadar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süre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kullanırsınız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</w:p>
        </w:tc>
      </w:tr>
    </w:tbl>
    <w:p w:rsidR="00281372" w:rsidRPr="008541A6" w:rsidRDefault="00281372">
      <w:pPr>
        <w:pStyle w:val="GvdeMetni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 w:rsidRPr="008541A6">
        <w:trPr>
          <w:trHeight w:hRule="exact" w:val="348"/>
        </w:trPr>
        <w:tc>
          <w:tcPr>
            <w:tcW w:w="10205" w:type="dxa"/>
            <w:gridSpan w:val="2"/>
            <w:shd w:val="clear" w:color="auto" w:fill="CFD7B3"/>
          </w:tcPr>
          <w:p w:rsidR="00281372" w:rsidRPr="008541A6" w:rsidRDefault="00FC2D5C">
            <w:pPr>
              <w:pStyle w:val="TableParagraph"/>
              <w:ind w:left="4243" w:right="42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1A6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VELİ BİLGİSİ</w:t>
            </w:r>
          </w:p>
        </w:tc>
      </w:tr>
      <w:tr w:rsidR="00281372" w:rsidRPr="008541A6">
        <w:trPr>
          <w:trHeight w:hRule="exact" w:val="348"/>
        </w:trPr>
        <w:tc>
          <w:tcPr>
            <w:tcW w:w="5102" w:type="dxa"/>
            <w:vMerge w:val="restart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Adı-Soyadı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Yakınlığı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281372" w:rsidRPr="008541A6">
        <w:trPr>
          <w:trHeight w:hRule="exact" w:val="348"/>
        </w:trPr>
        <w:tc>
          <w:tcPr>
            <w:tcW w:w="5102" w:type="dxa"/>
            <w:vMerge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Telefon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Numarası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:</w:t>
            </w:r>
          </w:p>
        </w:tc>
      </w:tr>
      <w:tr w:rsidR="00281372" w:rsidRPr="008541A6">
        <w:trPr>
          <w:trHeight w:hRule="exact" w:val="348"/>
        </w:trPr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Eğitim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Durumu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Mesleği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:</w:t>
            </w:r>
          </w:p>
        </w:tc>
      </w:tr>
    </w:tbl>
    <w:p w:rsidR="00281372" w:rsidRPr="008541A6" w:rsidRDefault="00281372">
      <w:pPr>
        <w:pStyle w:val="GvdeMetni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3402"/>
        <w:gridCol w:w="3402"/>
        <w:gridCol w:w="3402"/>
      </w:tblGrid>
      <w:tr w:rsidR="00281372" w:rsidRPr="008541A6">
        <w:trPr>
          <w:trHeight w:hRule="exact" w:val="370"/>
        </w:trPr>
        <w:tc>
          <w:tcPr>
            <w:tcW w:w="3402" w:type="dxa"/>
            <w:shd w:val="clear" w:color="auto" w:fill="CFD7B3"/>
          </w:tcPr>
          <w:p w:rsidR="00281372" w:rsidRPr="008541A6" w:rsidRDefault="008541A6" w:rsidP="008541A6">
            <w:pPr>
              <w:pStyle w:val="TableParagraph"/>
              <w:ind w:right="1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                      </w:t>
            </w:r>
            <w:r w:rsidRPr="008541A6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E</w:t>
            </w:r>
          </w:p>
        </w:tc>
        <w:tc>
          <w:tcPr>
            <w:tcW w:w="3402" w:type="dxa"/>
            <w:shd w:val="clear" w:color="auto" w:fill="CFD7B3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8541A6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BABA</w:t>
            </w: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Adı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Doğum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Yeri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/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Doğum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Öz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mü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Sağ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Engel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durumu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var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Eğitim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372" w:rsidRPr="008541A6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281372" w:rsidRPr="008541A6" w:rsidRDefault="00FC2D5C">
            <w:pPr>
              <w:pStyle w:val="TableParagraph"/>
              <w:ind w:left="396" w:right="3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Mesleği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Pr="008541A6" w:rsidRDefault="0028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372" w:rsidRPr="008541A6" w:rsidRDefault="00281372">
      <w:pPr>
        <w:pStyle w:val="GvdeMetni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10205" w:type="dxa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 w:rsidRPr="008541A6" w:rsidTr="006B4A00">
        <w:trPr>
          <w:trHeight w:hRule="exact" w:val="513"/>
        </w:trPr>
        <w:tc>
          <w:tcPr>
            <w:tcW w:w="10205" w:type="dxa"/>
            <w:gridSpan w:val="2"/>
            <w:shd w:val="clear" w:color="auto" w:fill="CFD7B3"/>
          </w:tcPr>
          <w:p w:rsidR="00281372" w:rsidRPr="008541A6" w:rsidRDefault="00FC2D5C">
            <w:pPr>
              <w:pStyle w:val="TableParagraph"/>
              <w:spacing w:before="157"/>
              <w:ind w:left="4243" w:right="42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1A6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AİLE BİLGİSİ</w:t>
            </w:r>
          </w:p>
        </w:tc>
      </w:tr>
      <w:tr w:rsidR="00281372" w:rsidRPr="008541A6" w:rsidTr="006B4A00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Kaç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kardeşsiniz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  <w:r w:rsidR="006B4A00"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6B4A00"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Yaşları</w:t>
            </w:r>
            <w:proofErr w:type="spellEnd"/>
            <w:r w:rsidR="006B4A00"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6B4A00"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nedir</w:t>
            </w:r>
            <w:proofErr w:type="spellEnd"/>
            <w:r w:rsidR="006B4A00"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F3F4EB"/>
          </w:tcPr>
          <w:p w:rsidR="00281372" w:rsidRPr="008541A6" w:rsidRDefault="00FC2D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Ailenizin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kaçıncı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çocuğusunuz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</w:p>
        </w:tc>
      </w:tr>
      <w:tr w:rsidR="008541A6" w:rsidRPr="008541A6" w:rsidTr="006B4A00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8541A6" w:rsidRPr="008541A6" w:rsidRDefault="008541A6">
            <w:pPr>
              <w:pStyle w:val="TableParagrap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Okula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giden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kardeş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sayınız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nedir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F3F4EB"/>
          </w:tcPr>
          <w:p w:rsidR="008541A6" w:rsidRPr="008541A6" w:rsidRDefault="008541A6">
            <w:pPr>
              <w:pStyle w:val="TableParagrap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Aile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üyelerinde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sürekli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bir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hastalığı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/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engeli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olan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biri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var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?</w:t>
            </w:r>
            <w:r w:rsidRPr="008541A6">
              <w:rPr>
                <w:rFonts w:ascii="Times New Roman" w:hAnsi="Times New Roman" w:cs="Times New Roman"/>
                <w:color w:val="231F20"/>
                <w:spacing w:val="-46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>Varsa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pacing w:val="-45"/>
                <w:w w:val="105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yazınız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.</w:t>
            </w:r>
          </w:p>
        </w:tc>
      </w:tr>
      <w:tr w:rsidR="00281372" w:rsidRPr="008541A6" w:rsidTr="008541A6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281372" w:rsidRPr="008541A6" w:rsidRDefault="00993D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Annen</w:t>
            </w:r>
            <w:proofErr w:type="spellEnd"/>
            <w:r w:rsidR="008541A6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541A6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baban</w:t>
            </w:r>
            <w:proofErr w:type="spellEnd"/>
            <w:r w:rsidR="008541A6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541A6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birlikte</w:t>
            </w:r>
            <w:proofErr w:type="spellEnd"/>
            <w:r w:rsidR="008541A6"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mi?  </w:t>
            </w:r>
          </w:p>
        </w:tc>
        <w:tc>
          <w:tcPr>
            <w:tcW w:w="5103" w:type="dxa"/>
            <w:shd w:val="clear" w:color="auto" w:fill="F3F4EB"/>
          </w:tcPr>
          <w:p w:rsidR="00281372" w:rsidRPr="008541A6" w:rsidRDefault="008541A6">
            <w:pPr>
              <w:pStyle w:val="TableParagraph"/>
              <w:spacing w:before="79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Ailende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ruhsal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rahatsızlığı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olan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mı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?                                    </w:t>
            </w:r>
          </w:p>
        </w:tc>
      </w:tr>
      <w:tr w:rsidR="00281372" w:rsidRPr="008541A6" w:rsidTr="008541A6">
        <w:trPr>
          <w:trHeight w:hRule="exact" w:val="1121"/>
        </w:trPr>
        <w:tc>
          <w:tcPr>
            <w:tcW w:w="10205" w:type="dxa"/>
            <w:gridSpan w:val="2"/>
            <w:shd w:val="clear" w:color="auto" w:fill="F3F4EB"/>
          </w:tcPr>
          <w:p w:rsidR="00281372" w:rsidRDefault="00FC2D5C">
            <w:pPr>
              <w:pStyle w:val="TableParagraph"/>
              <w:ind w:right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Evinizde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sizinle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birlikte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kim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kimler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yaşıyor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?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Yakınlık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derecelerini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belirtiniz</w:t>
            </w:r>
            <w:proofErr w:type="spellEnd"/>
            <w:r w:rsidRPr="008541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8541A6" w:rsidRDefault="008541A6">
            <w:pPr>
              <w:pStyle w:val="TableParagraph"/>
              <w:ind w:right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8541A6" w:rsidRPr="008541A6" w:rsidRDefault="008541A6">
            <w:pPr>
              <w:pStyle w:val="TableParagraph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372" w:rsidRPr="008541A6" w:rsidRDefault="00281372">
      <w:pPr>
        <w:pStyle w:val="GvdeMetni"/>
        <w:spacing w:before="5"/>
        <w:rPr>
          <w:rFonts w:ascii="Times New Roman" w:hAnsi="Times New Roman" w:cs="Times New Roman"/>
        </w:rPr>
      </w:pPr>
    </w:p>
    <w:p w:rsidR="00281372" w:rsidRPr="008541A6" w:rsidRDefault="00FC2D5C">
      <w:pPr>
        <w:pStyle w:val="Heading1"/>
        <w:ind w:right="118"/>
        <w:jc w:val="right"/>
        <w:rPr>
          <w:rFonts w:ascii="Times New Roman" w:hAnsi="Times New Roman" w:cs="Times New Roman"/>
        </w:rPr>
      </w:pPr>
      <w:r w:rsidRPr="008541A6">
        <w:rPr>
          <w:rFonts w:ascii="Times New Roman" w:hAnsi="Times New Roman" w:cs="Times New Roman"/>
          <w:color w:val="231F20"/>
          <w:w w:val="110"/>
        </w:rPr>
        <w:t>TEŞEKKÜR EDERİZ</w:t>
      </w:r>
    </w:p>
    <w:p w:rsidR="00281372" w:rsidRPr="008541A6" w:rsidRDefault="00281372">
      <w:pPr>
        <w:jc w:val="right"/>
        <w:rPr>
          <w:rFonts w:ascii="Times New Roman" w:hAnsi="Times New Roman" w:cs="Times New Roman"/>
          <w:sz w:val="20"/>
          <w:szCs w:val="20"/>
        </w:rPr>
        <w:sectPr w:rsidR="00281372" w:rsidRPr="008541A6" w:rsidSect="003221FD">
          <w:footerReference w:type="default" r:id="rId15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281372" w:rsidRPr="008541A6" w:rsidRDefault="004322C3" w:rsidP="00985F3B">
      <w:pPr>
        <w:spacing w:line="587" w:lineRule="exact"/>
        <w:ind w:right="89"/>
        <w:rPr>
          <w:rFonts w:ascii="Times New Roman" w:hAnsi="Times New Roman" w:cs="Times New Roman"/>
          <w:sz w:val="20"/>
          <w:szCs w:val="20"/>
        </w:rPr>
      </w:pPr>
      <w:r w:rsidRPr="004322C3">
        <w:rPr>
          <w:rFonts w:ascii="Times New Roman" w:hAnsi="Times New Roman" w:cs="Times New Roman"/>
          <w:sz w:val="20"/>
          <w:szCs w:val="20"/>
        </w:rPr>
        <w:lastRenderedPageBreak/>
        <w:pict>
          <v:group id="_x0000_s1027" style="position:absolute;margin-left:43.95pt;margin-top:39.7pt;width:524.45pt;height:779.55pt;z-index:-8296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16" o:title=""/>
            </v:shape>
            <v:shape id="_x0000_s1058" type="#_x0000_t75" style="position:absolute;left:3993;top:4751;width:188;height:190">
              <v:imagedata r:id="rId17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18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54" style="position:absolute;left:1020;top:1904;width:6133;height:147" coordorigin="1020,1904" coordsize="6133,147" o:spt="100" adj="0,,0" path="m6860,2051l6756,1904r-5736,l1020,2051r5840,m7153,2051l7050,1904r-171,l69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5781;height:703" coordorigin="1020,1264" coordsize="5781,703" path="m6303,1264r-5283,l1020,1966r5781,l6303,1264xe" fillcolor="#eaecdc" stroked="f">
              <v:path arrowok="t"/>
            </v:shape>
            <v:shape id="_x0000_s1052" style="position:absolute;left:1020;top:1020;width:6081;height:945" coordorigin="1020,1020" coordsize="6081,945" o:spt="100" adj="0,,0" path="m2551,1264l2379,1020r-1359,l1020,1264r1531,m7101,1965l6604,1264r-181,l6920,1965r181,e" fillcolor="#6e8445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50" type="#_x0000_t75" style="position:absolute;left:1139;top:1387;width:151;height:484">
              <v:imagedata r:id="rId19" o:title=""/>
            </v:shape>
            <v:shape id="_x0000_s1049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6e8445" strokeweight="1pt">
              <v:stroke joinstyle="round"/>
              <v:formulas/>
              <v:path arrowok="t" o:connecttype="segments"/>
            </v:shape>
            <v:shape id="_x0000_s1048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6e8445" strokeweight="1pt">
              <v:path arrowok="t"/>
            </v:shape>
            <v:shape id="_x0000_s1047" type="#_x0000_t75" style="position:absolute;left:1560;top:1444;width:109;height:258">
              <v:imagedata r:id="rId20" o:title=""/>
            </v:shape>
            <v:shape id="_x0000_s1046" type="#_x0000_t75" style="position:absolute;left:1736;top:1389;width:615;height:485">
              <v:imagedata r:id="rId21" o:title=""/>
            </v:shape>
            <v:shape id="_x0000_s1045" type="#_x0000_t75" style="position:absolute;left:2529;top:1425;width:136;height:448">
              <v:imagedata r:id="rId22" o:title=""/>
            </v:shape>
            <v:shape id="_x0000_s1044" style="position:absolute;left:-20;top:16728;width:24;height:464" coordorigin="-20,16728" coordsize="24,464" o:spt="100" adj="0,,0" path="m2754,1849r,-15l2754,1829r,-6l2754,1816r,-6l2754,1804r,-7l2753,1782r,-15l2753,1750r,-18l2753,1714r,-19l2753,1676r-1,-19l2752,1637r,-20l2752,1598r,-19l2752,1559r,-18l2752,1524r,-17l2752,1494r,-13l2752,1470r,-12l2752,1449r,-9l2751,1439r-1,-1l2748,1437r-1,l2746,1437r-1,l2743,1437r-2,l2740,1438r-1,2l2738,1441r,1l2740,1856r,2l2741,1860r2,1l2744,1862r2,l2747,1862r4,l2753,1860r1,-3l2754,1849xm2755,1423r2,-3l2758,1417r,-4l2758,1410r-1,-4l2755,1403r-2,-3l2750,1399r-3,l2743,1399r-4,1l2738,1403r-2,3l2735,1410r,4l2735,1418r1,3l2738,1424r1,2l2742,1428r4,l2750,1428r3,-2l2755,1423xe" filled="f" strokecolor="#6e8445" strokeweight="1pt">
              <v:stroke joinstyle="round"/>
              <v:formulas/>
              <v:path arrowok="t" o:connecttype="segments"/>
            </v:shape>
            <v:shape id="_x0000_s1043" style="position:absolute;left:2831;top:1437;width:108;height:424" coordorigin="2831,1437" coordsize="108,424" path="m2935,1860r2,-1l2937,1858r1,-2l2938,1854r1,-1l2939,1852r,-2l2938,1848r-1,-1l2935,1846r-1,-1l2933,1845r-85,l2848,1785r-1,-51l2847,1720r,-14l2847,1692r,-14l2847,1663r,-15l2847,1633r,-14l2846,1604r,-71l2846,1507r,-7l2846,1493r,-7l2846,1479r,-6l2846,1466r,-25l2846,1439r-1,-1l2844,1437r-2,l2841,1437r-2,l2837,1437r-1,l2834,1438r-2,1l2831,1440r,3l2831,1494r1,51l2832,1596r,50l2832,1697r1,51l2833,1799r,51l2833,1854r1,3l2837,1858r2,1l2842,1860r4,l2935,1860xe" filled="f" strokecolor="#6e8445" strokeweight="1pt">
              <v:path arrowok="t"/>
            </v:shape>
            <v:shape id="_x0000_s1042" style="position:absolute;left:2998;top:1439;width:119;height:423" coordorigin="2998,1439" coordsize="119,423" path="m3059,1731r-8,7l3051,1740r,4l3053,1746r5,1l3101,1747r,3l3101,1757r-1,8l3084,1828r-5,7l3074,1843r-5,3l3062,1846r-10,l3043,1841r-6,-8l3031,1824r-14,-62l3014,1700r,-17l3014,1662r2,-62l3024,1526r22,-66l3054,1453r10,l3073,1453r22,55l3095,1518r,10l3095,1536r,6l3095,1546r2,2l3101,1548r3,l3107,1547r-2,-65l3080,1439r-14,l3019,1481r-15,65l2999,1608r-1,67l2998,1694r2,69l3015,1829r50,32l3072,1861r35,-50l3113,1784r1,-9l3115,1767r1,-7l3116,1752r,-5l3116,1743r,-3l3116,1738r-1,-3l3114,1732r-2,-1l3109,1731r-50,xe" filled="f" strokecolor="#6e8445" strokeweight="1pt">
              <v:path arrowok="t"/>
            </v:shape>
            <v:shape id="_x0000_s1041" style="position:absolute;left:-20;top:16728;width:24;height:464" coordorigin="-20,16728" coordsize="24,464" o:spt="100" adj="0,,0" path="m3213,1849r,-15l3213,1829r,-6l3213,1816r,-6l3213,1804r,-7l3213,1782r,-15l3212,1750r,-18l3212,1714r,-19l3212,1676r,-19l3212,1637r,-20l3211,1598r,-19l3211,1559r,-18l3211,1524r,-17l3211,1494r,-13l3211,1470r,-12l3211,1449r,-9l3211,1439r-2,-1l3208,1437r-2,l3205,1437r-1,l3202,1437r-1,l3199,1438r-1,2l3197,1441r,1l3199,1856r1,2l3201,1860r1,1l3203,1862r2,l3207,1862r4,l3213,1860r,-3l3213,1849xm3214,1423r2,-3l3217,1417r,-4l3217,1410r-1,-4l3214,1403r-2,-3l3210,1399r-4,l3202,1399r-3,1l3197,1403r-2,3l3194,1410r,4l3194,1418r1,3l3197,1424r2,2l3202,1428r4,l3210,1428r2,-2l3214,1423xe" filled="f" strokecolor="#6e8445" strokeweight="1pt">
              <v:stroke joinstyle="round"/>
              <v:formulas/>
              <v:path arrowok="t" o:connecttype="segments"/>
            </v:shape>
            <v:shape id="_x0000_s1040" style="position:absolute;left:3417;top:1437;width:118;height:426" coordorigin="3417,1437" coordsize="118,426" path="m3417,1855r,1l3417,1858r,2l3419,1861r2,1l3422,1862r2,l3430,1862r3,-2l3433,1854r-1,-128l3523,1725r3,l3528,1724r1,-2l3530,1721r,-1l3530,1718r,-3l3529,1713r-1,-1l3526,1710r-2,-1l3522,1709r-89,1l3433,1708r,-1l3432,1705r,-1l3432,1702r,-2l3432,1687r1,-68l3433,1609r,-11l3434,1526r,-14l3434,1505r,-7l3461,1453r9,l3526,1452r5,l3534,1450r,-5l3534,1440r-2,-3l3528,1437r-46,l3467,1437r-11,2l3448,1441r-8,3l3433,1448r-4,6l3425,1460r-3,7l3420,1475r-1,9l3418,1494r-1,11l3417,1855xe" filled="f" strokecolor="#6e8445" strokeweight="1pt">
              <v:path arrowok="t"/>
            </v:shape>
            <v:shape id="_x0000_s1039" type="#_x0000_t75" style="position:absolute;left:3594;top:1426;width:151;height:445">
              <v:imagedata r:id="rId23" o:title=""/>
            </v:shape>
            <v:shape id="_x0000_s1038" style="position:absolute;left:3811;top:1437;width:123;height:428" coordorigin="3811,1437" coordsize="123,428" path="m3811,1512r1,60l3812,1620r,27l3813,1675r,31l3813,1739r1,74l3818,1862r1,1l3821,1864r2,l3826,1864r3,-3l3830,1857r-2,-157l3835,1703r6,2l3847,1706r73,151l3923,1860r3,2l3929,1860r4,-1l3934,1857r,-3l3862,1708r9,l3902,1688r8,-9l3928,1615r3,-32l3931,1573r-1,-13l3929,1548r-1,-10l3927,1524r-18,-57l3904,1458r-6,-7l3891,1446r-7,-5l3876,1439r-9,l3860,1439r-33,33l3826,1445r,-6l3824,1437r-5,l3817,1437r-2,l3814,1439r-2,1l3811,1443r,3l3811,1512xe" filled="f" strokecolor="#6e8445" strokeweight="1pt">
              <v:path arrowok="t"/>
            </v:shape>
            <v:shape id="_x0000_s1037" type="#_x0000_t75" style="position:absolute;left:3817;top:1444;width:109;height:258">
              <v:imagedata r:id="rId24" o:title=""/>
            </v:shape>
            <v:shape id="_x0000_s1036" style="position:absolute;left:4006;top:1436;width:197;height:428" coordorigin="4006,1436" coordsize="197,428" path="m4099,1855r5,7l4105,1862r4,l4112,1860r,-4l4113,1780r1,-66l4114,1658r1,-46l4115,1576r,-27l4115,1532r,-7l4117,1517r3,-7l4123,1501r4,-8l4130,1485r5,-8l4139,1470r4,-6l4148,1459r5,-5l4158,1451r5,l4169,1451r19,60l4189,1540r,6l4186,1857r1,2l4188,1861r1,1l4190,1863r2,l4193,1863r4,l4199,1861r1,-3l4202,1546r,-8l4192,1468r-9,-18l4178,1441r-7,-4l4162,1437r-31,19l4127,1462r-17,32l4109,1487r-29,-51l4075,1436r-7,l4063,1438r-6,4l4051,1446r-31,52l4021,1446r-6,-7l4014,1439r-4,l4008,1441r,4l4008,1459r,13l4008,1484r-1,12l4007,1506r,11l4007,1527r,9l4007,1551r,16l4007,1584r,18l4007,1622r,20l4006,1705r,66l4006,1836r,21l4006,1861r2,2l4012,1863r1,l4020,1800r1,-73l4021,1663r,-45l4021,1604r1,-13l4022,1578r,-13l4022,1554r,-10l4022,1535r1,-6l4026,1521r4,-10l4033,1502r25,-42l4063,1453r6,-3l4076,1450r5,l4097,1488r2,11l4100,1509r,11l4101,1531r,8l4101,1545r-2,310xe" filled="f" strokecolor="#6e8445" strokeweight="1pt">
              <v:path arrowok="t"/>
            </v:shape>
            <v:shape id="_x0000_s1035" style="position:absolute;left:4279;top:1435;width:108;height:429" coordorigin="4279,1435" coordsize="108,429" path="m4294,1444r-5,-7l4287,1437r-4,l4280,1439r,4l4279,1686r,17l4281,1770r9,64l4312,1863r9,l4352,1842r5,-6l4360,1830r4,-8l4367,1815r3,-7l4372,1801r-1,52l4372,1855r1,2l4374,1859r2,1l4377,1861r2,l4383,1861r2,-3l4385,1854r,-28l4385,1746r,-75l4386,1646r,-25l4386,1546r1,-78l4387,1442r,-5l4384,1435r-4,l4379,1435r-7,64l4371,1572r,63l4371,1666r,15l4371,1695r,13l4371,1722r,12l4371,1745r-1,10l4370,1764r-1,6l4343,1833r-5,6l4333,1846r-6,3l4321,1849r-5,l4295,1789r-4,-70l4291,1703r,-17l4294,1444xe" filled="f" strokecolor="#6e8445" strokeweight="1pt">
              <v:path arrowok="t"/>
            </v:shape>
            <v:shape id="_x0000_s1034" style="position:absolute;left:4584;top:1436;width:146;height:428" coordorigin="4584,1436" coordsize="146,428" path="m4665,1688r64,-245l4729,1438r-2,-2l4722,1436r-3,l4701,1494r-22,83l4672,1604r-7,28l4657,1660r-60,-221l4595,1437r-2,-1l4591,1436r-3,l4587,1437r-2,1l4584,1439r,2l4584,1442r16,61l4617,1565r8,31l4634,1627r8,31l4650,1688r,168l4650,1858r1,2l4653,1861r1,1l4656,1863r1,l4659,1863r2,-1l4662,1861r2,l4664,1859r,-2l4665,1688xe" filled="f" strokecolor="#6e8445" strokeweight="1pt">
              <v:path arrowok="t"/>
            </v:shape>
            <v:shape id="_x0000_s1033" type="#_x0000_t75" style="position:absolute;left:4788;top:1387;width:151;height:484">
              <v:imagedata r:id="rId25" o:title=""/>
            </v:shape>
            <v:shape id="_x0000_s1032" style="position:absolute;left:5001;top:1436;width:108;height:428" coordorigin="5001,1436" coordsize="108,428" path="m5093,1855r6,7l5100,1862r4,l5106,1860r1,-4l5109,1599r,-16l5107,1510r-15,-60l5070,1436r-7,1l5057,1439r-5,4l5046,1446r-31,52l5016,1447r,-3l5015,1442r-2,-1l5012,1440r-2,-1l5008,1439r-3,l5003,1441r,5l5003,1466r,18l5002,1502r,17l5002,1536r,16l5002,1568r,16l5002,1599r,15l5002,1629r,15l5001,1659r,16l5001,1690r,16l5001,1723r,17l5001,1757r,18l5001,1794r,20l5001,1835r,22l5001,1861r2,2l5007,1863r1,l5015,1796r1,-71l5016,1694r,-15l5016,1664r,-15l5016,1635r,-14l5016,1607r,-13l5016,1581r,-13l5025,1512r3,-10l5032,1493r5,-9l5042,1474r5,-7l5053,1460r5,-6l5064,1450r6,l5075,1450r18,63l5095,1583r,17l5093,1855xe" filled="f" strokecolor="#6e8445" strokeweight="1pt">
              <v:path arrowok="t"/>
            </v:shape>
            <v:shape id="_x0000_s1031" style="position:absolute;left:5181;top:1437;width:126;height:426" coordorigin="5181,1437" coordsize="126,426" path="m5181,1745r,15l5181,1773r13,68l5214,1859r5,2l5226,1862r8,l5235,1862r9,-1l5300,1861r2,-1l5304,1859r1,-1l5306,1856r,-1l5306,1853r,-2l5306,1848r-2,-1l5303,1845r-2,-1l5298,1844r-56,1l5241,1846r-1,l5238,1846r-3,l5224,1846r-9,-4l5209,1833r-4,-6l5201,1820r-1,-9l5198,1802r-1,-9l5196,1783r-1,-9l5195,1764r,-10l5195,1744r,-9l5195,1726r93,-1l5291,1725r2,-1l5294,1722r1,-1l5295,1720r,-2l5295,1715r-1,-2l5293,1712r-2,-2l5290,1710r-2,l5196,1712r,-6l5196,1701r,-5l5196,1682r,-14l5196,1655r,-13l5197,1630r,-12l5198,1605r,-12l5199,1580r,-56l5200,1514r,-10l5200,1495r,-10l5217,1457r4,-3l5228,1453r8,l5292,1453r1,l5296,1453r2,l5299,1451r,-1l5300,1448r,-2l5300,1444r-1,-2l5299,1441r-1,-2l5296,1438r-1,l5294,1438r-46,-1l5233,1437r-38,17l5190,1460r-8,74l5182,1606r-1,19l5181,1643r,16l5181,1673r,13l5181,1697r,10l5181,1715r,22l5181,1745xe" filled="f" strokecolor="#6e8445" strokeweight="1pt">
              <v:path arrowok="t"/>
            </v:shape>
            <v:shape id="_x0000_s1030" style="position:absolute;left:5378;top:1437;width:123;height:428" coordorigin="5378,1437" coordsize="123,428" path="m5378,1512r,60l5379,1620r,27l5379,1675r,31l5380,1739r1,74l5384,1862r2,1l5388,1864r1,l5393,1864r2,-3l5396,1857r-1,-157l5401,1703r7,2l5413,1706r74,151l5489,1860r3,2l5496,1860r3,-1l5501,1857r-1,-3l5429,1708r8,l5468,1688r8,-9l5495,1615r2,-32l5497,1573r,-13l5496,1548r-1,-10l5493,1524r-17,-57l5471,1458r-6,-7l5458,1446r-7,-5l5443,1439r-9,l5426,1439r-33,33l5393,1445r,-6l5390,1437r-5,l5383,1437r-1,l5380,1439r-1,1l5378,1443r,3l5378,1512xe" filled="f" strokecolor="#6e8445" strokeweight="1pt">
              <v:path arrowok="t"/>
            </v:shape>
            <v:shape id="_x0000_s1029" type="#_x0000_t75" style="position:absolute;left:5384;top:1444;width:109;height:258">
              <v:imagedata r:id="rId24" o:title=""/>
            </v:shape>
            <v:shape id="_x0000_s1028" type="#_x0000_t75" style="position:absolute;left:5563;top:1389;width:616;height:484">
              <v:imagedata r:id="rId26" o:title=""/>
            </v:shape>
            <w10:wrap anchorx="page" anchory="page"/>
          </v:group>
        </w:pict>
      </w:r>
      <w:r w:rsidRPr="004322C3"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30pt;margin-top:754.9pt;width:14pt;height:54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281372" w:rsidRDefault="00FC2D5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281372" w:rsidRPr="008541A6" w:rsidRDefault="00281372">
      <w:pPr>
        <w:pStyle w:val="GvdeMetni"/>
        <w:rPr>
          <w:rFonts w:ascii="Times New Roman" w:hAnsi="Times New Roman" w:cs="Times New Roman"/>
        </w:rPr>
      </w:pPr>
    </w:p>
    <w:p w:rsidR="00281372" w:rsidRPr="008541A6" w:rsidRDefault="00281372">
      <w:pPr>
        <w:pStyle w:val="GvdeMetni"/>
        <w:spacing w:before="1"/>
        <w:rPr>
          <w:rFonts w:ascii="Times New Roman" w:hAnsi="Times New Roman" w:cs="Times New Roman"/>
        </w:rPr>
      </w:pPr>
    </w:p>
    <w:p w:rsidR="00281372" w:rsidRPr="008541A6" w:rsidRDefault="00FC2D5C">
      <w:pPr>
        <w:pStyle w:val="GvdeMetni"/>
        <w:spacing w:before="72" w:line="247" w:lineRule="auto"/>
        <w:ind w:left="120" w:right="89"/>
        <w:rPr>
          <w:rFonts w:ascii="Times New Roman" w:hAnsi="Times New Roman" w:cs="Times New Roman"/>
        </w:rPr>
      </w:pPr>
      <w:r w:rsidRPr="008541A6">
        <w:rPr>
          <w:rFonts w:ascii="Times New Roman" w:hAnsi="Times New Roman" w:cs="Times New Roman"/>
          <w:b/>
          <w:color w:val="231F20"/>
          <w:w w:val="105"/>
        </w:rPr>
        <w:t xml:space="preserve">KULLANIM AMACI: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Öğrencinin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ailesi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ve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kendisi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hakkındaki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temel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bilgileri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almak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ve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varsa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hangi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risk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</w:rPr>
        <w:t>grubunda</w:t>
      </w:r>
      <w:proofErr w:type="spellEnd"/>
      <w:r w:rsidRPr="008541A6"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</w:rPr>
        <w:t>olduğunu</w:t>
      </w:r>
      <w:proofErr w:type="spellEnd"/>
      <w:r w:rsidRPr="008541A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</w:rPr>
        <w:t>belirlemek</w:t>
      </w:r>
      <w:proofErr w:type="spellEnd"/>
      <w:r w:rsidRPr="008541A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</w:rPr>
        <w:t>amacıyla</w:t>
      </w:r>
      <w:proofErr w:type="spellEnd"/>
      <w:r w:rsidRPr="008541A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</w:rPr>
        <w:t>kullanılır</w:t>
      </w:r>
      <w:proofErr w:type="spellEnd"/>
      <w:r w:rsidRPr="008541A6">
        <w:rPr>
          <w:rFonts w:ascii="Times New Roman" w:hAnsi="Times New Roman" w:cs="Times New Roman"/>
          <w:color w:val="231F20"/>
        </w:rPr>
        <w:t>.</w:t>
      </w:r>
    </w:p>
    <w:p w:rsidR="00281372" w:rsidRPr="008541A6" w:rsidRDefault="00281372">
      <w:pPr>
        <w:pStyle w:val="GvdeMetni"/>
        <w:rPr>
          <w:rFonts w:ascii="Times New Roman" w:hAnsi="Times New Roman" w:cs="Times New Roman"/>
        </w:rPr>
      </w:pPr>
    </w:p>
    <w:p w:rsidR="00281372" w:rsidRPr="008541A6" w:rsidRDefault="00281372">
      <w:pPr>
        <w:pStyle w:val="GvdeMetni"/>
        <w:rPr>
          <w:rFonts w:ascii="Times New Roman" w:hAnsi="Times New Roman" w:cs="Times New Roman"/>
        </w:rPr>
      </w:pPr>
    </w:p>
    <w:p w:rsidR="00281372" w:rsidRPr="008541A6" w:rsidRDefault="00FC2D5C">
      <w:pPr>
        <w:spacing w:before="116"/>
        <w:ind w:left="120" w:right="89"/>
        <w:rPr>
          <w:rFonts w:ascii="Times New Roman" w:hAnsi="Times New Roman" w:cs="Times New Roman"/>
          <w:sz w:val="20"/>
          <w:szCs w:val="20"/>
        </w:rPr>
      </w:pPr>
      <w:r w:rsidRPr="008541A6">
        <w:rPr>
          <w:rFonts w:ascii="Times New Roman" w:hAnsi="Times New Roman" w:cs="Times New Roman"/>
          <w:b/>
          <w:color w:val="231F20"/>
          <w:w w:val="105"/>
          <w:sz w:val="20"/>
          <w:szCs w:val="20"/>
        </w:rPr>
        <w:t xml:space="preserve">KİMLER KULLANIR? </w:t>
      </w:r>
      <w:proofErr w:type="spellStart"/>
      <w:proofErr w:type="gram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Sınıf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rehber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öğretmenleri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tarafından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kullanılır.</w:t>
      </w:r>
      <w:proofErr w:type="gramEnd"/>
    </w:p>
    <w:p w:rsidR="00281372" w:rsidRPr="008541A6" w:rsidRDefault="00281372">
      <w:pPr>
        <w:pStyle w:val="GvdeMetni"/>
        <w:rPr>
          <w:rFonts w:ascii="Times New Roman" w:hAnsi="Times New Roman" w:cs="Times New Roman"/>
        </w:rPr>
      </w:pPr>
    </w:p>
    <w:p w:rsidR="00281372" w:rsidRPr="008541A6" w:rsidRDefault="00281372">
      <w:pPr>
        <w:pStyle w:val="GvdeMetni"/>
        <w:rPr>
          <w:rFonts w:ascii="Times New Roman" w:hAnsi="Times New Roman" w:cs="Times New Roman"/>
        </w:rPr>
      </w:pPr>
    </w:p>
    <w:p w:rsidR="00281372" w:rsidRPr="008541A6" w:rsidRDefault="00FC2D5C">
      <w:pPr>
        <w:pStyle w:val="Heading1"/>
        <w:spacing w:before="123"/>
        <w:ind w:left="120"/>
        <w:rPr>
          <w:rFonts w:ascii="Times New Roman" w:hAnsi="Times New Roman" w:cs="Times New Roman"/>
        </w:rPr>
      </w:pPr>
      <w:r w:rsidRPr="008541A6">
        <w:rPr>
          <w:rFonts w:ascii="Times New Roman" w:hAnsi="Times New Roman" w:cs="Times New Roman"/>
          <w:color w:val="231F20"/>
          <w:w w:val="110"/>
        </w:rPr>
        <w:t>DİKKAT EDİLECEK HUSUSLAR?</w:t>
      </w:r>
    </w:p>
    <w:p w:rsidR="00281372" w:rsidRPr="008541A6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Sınıf</w:t>
      </w:r>
      <w:proofErr w:type="spellEnd"/>
      <w:r w:rsidRPr="008541A6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3"/>
          <w:sz w:val="20"/>
          <w:szCs w:val="20"/>
        </w:rPr>
        <w:t>rehber</w:t>
      </w:r>
      <w:proofErr w:type="spellEnd"/>
      <w:r w:rsidRPr="008541A6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8"/>
          <w:sz w:val="20"/>
          <w:szCs w:val="20"/>
        </w:rPr>
        <w:t>öğr</w:t>
      </w:r>
      <w:r w:rsidRPr="008541A6">
        <w:rPr>
          <w:rFonts w:ascii="Times New Roman" w:hAnsi="Times New Roman" w:cs="Times New Roman"/>
          <w:color w:val="231F20"/>
          <w:spacing w:val="-1"/>
          <w:w w:val="108"/>
          <w:sz w:val="20"/>
          <w:szCs w:val="20"/>
        </w:rPr>
        <w:t>e</w:t>
      </w:r>
      <w:r w:rsidRPr="008541A6">
        <w:rPr>
          <w:rFonts w:ascii="Times New Roman" w:hAnsi="Times New Roman" w:cs="Times New Roman"/>
          <w:color w:val="231F20"/>
          <w:w w:val="95"/>
          <w:sz w:val="20"/>
          <w:szCs w:val="20"/>
        </w:rPr>
        <w:t>tmeni</w:t>
      </w:r>
      <w:proofErr w:type="spellEnd"/>
      <w:r w:rsidRPr="008541A6"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6"/>
          <w:sz w:val="20"/>
          <w:szCs w:val="20"/>
        </w:rPr>
        <w:t>Öğrenci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2"/>
          <w:sz w:val="20"/>
          <w:szCs w:val="20"/>
        </w:rPr>
        <w:t>Bilgi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spacing w:val="-6"/>
          <w:w w:val="111"/>
          <w:sz w:val="20"/>
          <w:szCs w:val="20"/>
        </w:rPr>
        <w:t>F</w:t>
      </w:r>
      <w:r w:rsidRPr="008541A6">
        <w:rPr>
          <w:rFonts w:ascii="Times New Roman" w:hAnsi="Times New Roman" w:cs="Times New Roman"/>
          <w:color w:val="231F20"/>
          <w:w w:val="104"/>
          <w:sz w:val="20"/>
          <w:szCs w:val="20"/>
        </w:rPr>
        <w:t>ormundaki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sz w:val="20"/>
          <w:szCs w:val="20"/>
        </w:rPr>
        <w:t>bilgilere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8"/>
          <w:sz w:val="20"/>
          <w:szCs w:val="20"/>
        </w:rPr>
        <w:t>göre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3"/>
          <w:sz w:val="20"/>
          <w:szCs w:val="20"/>
        </w:rPr>
        <w:t>öğrencinin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8541A6">
        <w:rPr>
          <w:rFonts w:ascii="Times New Roman" w:hAnsi="Times New Roman" w:cs="Times New Roman"/>
          <w:color w:val="231F20"/>
          <w:w w:val="106"/>
          <w:sz w:val="20"/>
          <w:szCs w:val="20"/>
        </w:rPr>
        <w:t>e-</w:t>
      </w:r>
      <w:proofErr w:type="spellStart"/>
      <w:r w:rsidRPr="008541A6">
        <w:rPr>
          <w:rFonts w:ascii="Times New Roman" w:hAnsi="Times New Roman" w:cs="Times New Roman"/>
          <w:color w:val="231F20"/>
          <w:w w:val="106"/>
          <w:sz w:val="20"/>
          <w:szCs w:val="20"/>
        </w:rPr>
        <w:t>okul</w:t>
      </w:r>
      <w:proofErr w:type="spellEnd"/>
      <w:r w:rsidRPr="008541A6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6"/>
          <w:sz w:val="20"/>
          <w:szCs w:val="20"/>
        </w:rPr>
        <w:t>bilgilerini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güncelle</w:t>
      </w:r>
      <w:r w:rsidRPr="008541A6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>r</w:t>
      </w:r>
      <w:proofErr w:type="spellEnd"/>
      <w:r w:rsidRPr="008541A6">
        <w:rPr>
          <w:rFonts w:ascii="Times New Roman" w:hAnsi="Times New Roman" w:cs="Times New Roman"/>
          <w:color w:val="231F20"/>
          <w:w w:val="51"/>
          <w:sz w:val="20"/>
          <w:szCs w:val="20"/>
        </w:rPr>
        <w:t>.</w:t>
      </w:r>
    </w:p>
    <w:p w:rsidR="00281372" w:rsidRPr="008541A6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541A6">
        <w:rPr>
          <w:rFonts w:ascii="Times New Roman" w:hAnsi="Times New Roman" w:cs="Times New Roman"/>
          <w:color w:val="231F20"/>
          <w:w w:val="104"/>
          <w:sz w:val="20"/>
          <w:szCs w:val="20"/>
        </w:rPr>
        <w:t>Öğrencinin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risk</w:t>
      </w:r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8"/>
          <w:sz w:val="20"/>
          <w:szCs w:val="20"/>
        </w:rPr>
        <w:t>a</w:t>
      </w:r>
      <w:r w:rsidRPr="008541A6">
        <w:rPr>
          <w:rFonts w:ascii="Times New Roman" w:hAnsi="Times New Roman" w:cs="Times New Roman"/>
          <w:color w:val="231F20"/>
          <w:spacing w:val="-2"/>
          <w:w w:val="98"/>
          <w:sz w:val="20"/>
          <w:szCs w:val="20"/>
        </w:rPr>
        <w:t>l</w:t>
      </w:r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tında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3"/>
          <w:sz w:val="20"/>
          <w:szCs w:val="20"/>
        </w:rPr>
        <w:t>o</w:t>
      </w:r>
      <w:r w:rsidRPr="008541A6">
        <w:rPr>
          <w:rFonts w:ascii="Times New Roman" w:hAnsi="Times New Roman" w:cs="Times New Roman"/>
          <w:color w:val="231F20"/>
          <w:spacing w:val="-1"/>
          <w:w w:val="103"/>
          <w:sz w:val="20"/>
          <w:szCs w:val="20"/>
        </w:rPr>
        <w:t>l</w:t>
      </w:r>
      <w:r w:rsidRPr="008541A6">
        <w:rPr>
          <w:rFonts w:ascii="Times New Roman" w:hAnsi="Times New Roman" w:cs="Times New Roman"/>
          <w:color w:val="231F20"/>
          <w:w w:val="112"/>
          <w:sz w:val="20"/>
          <w:szCs w:val="20"/>
        </w:rPr>
        <w:t>duğu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7"/>
          <w:sz w:val="20"/>
          <w:szCs w:val="20"/>
        </w:rPr>
        <w:t>belirleni</w:t>
      </w:r>
      <w:r w:rsidRPr="008541A6">
        <w:rPr>
          <w:rFonts w:ascii="Times New Roman" w:hAnsi="Times New Roman" w:cs="Times New Roman"/>
          <w:color w:val="231F20"/>
          <w:spacing w:val="-1"/>
          <w:w w:val="97"/>
          <w:sz w:val="20"/>
          <w:szCs w:val="20"/>
        </w:rPr>
        <w:t>r</w:t>
      </w:r>
      <w:r w:rsidRPr="008541A6">
        <w:rPr>
          <w:rFonts w:ascii="Times New Roman" w:hAnsi="Times New Roman" w:cs="Times New Roman"/>
          <w:color w:val="231F20"/>
          <w:w w:val="113"/>
          <w:sz w:val="20"/>
          <w:szCs w:val="20"/>
        </w:rPr>
        <w:t>se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önl</w:t>
      </w:r>
      <w:r w:rsidRPr="008541A6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e</w:t>
      </w:r>
      <w:r w:rsidRPr="008541A6">
        <w:rPr>
          <w:rFonts w:ascii="Times New Roman" w:hAnsi="Times New Roman" w:cs="Times New Roman"/>
          <w:color w:val="231F20"/>
          <w:w w:val="97"/>
          <w:sz w:val="20"/>
          <w:szCs w:val="20"/>
        </w:rPr>
        <w:t>yici</w:t>
      </w:r>
      <w:proofErr w:type="spellEnd"/>
      <w:r w:rsidRPr="008541A6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7"/>
          <w:sz w:val="20"/>
          <w:szCs w:val="20"/>
        </w:rPr>
        <w:t>ve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spacing w:val="-5"/>
          <w:w w:val="104"/>
          <w:sz w:val="20"/>
          <w:szCs w:val="20"/>
        </w:rPr>
        <w:t>k</w:t>
      </w:r>
      <w:r w:rsidRPr="008541A6">
        <w:rPr>
          <w:rFonts w:ascii="Times New Roman" w:hAnsi="Times New Roman" w:cs="Times New Roman"/>
          <w:color w:val="231F20"/>
          <w:w w:val="104"/>
          <w:sz w:val="20"/>
          <w:szCs w:val="20"/>
        </w:rPr>
        <w:t>or</w:t>
      </w:r>
      <w:r w:rsidRPr="008541A6">
        <w:rPr>
          <w:rFonts w:ascii="Times New Roman" w:hAnsi="Times New Roman" w:cs="Times New Roman"/>
          <w:color w:val="231F20"/>
          <w:spacing w:val="-1"/>
          <w:w w:val="104"/>
          <w:sz w:val="20"/>
          <w:szCs w:val="20"/>
        </w:rPr>
        <w:t>u</w:t>
      </w:r>
      <w:r w:rsidRPr="008541A6">
        <w:rPr>
          <w:rFonts w:ascii="Times New Roman" w:hAnsi="Times New Roman" w:cs="Times New Roman"/>
          <w:color w:val="231F20"/>
          <w:w w:val="109"/>
          <w:sz w:val="20"/>
          <w:szCs w:val="20"/>
        </w:rPr>
        <w:t>yucu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2"/>
          <w:sz w:val="20"/>
          <w:szCs w:val="20"/>
        </w:rPr>
        <w:t>çalışmalar</w:t>
      </w:r>
      <w:proofErr w:type="spellEnd"/>
      <w:r w:rsidRPr="008541A6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spacing w:val="-3"/>
          <w:w w:val="109"/>
          <w:sz w:val="20"/>
          <w:szCs w:val="20"/>
        </w:rPr>
        <w:t>y</w:t>
      </w:r>
      <w:r w:rsidRPr="008541A6">
        <w:rPr>
          <w:rFonts w:ascii="Times New Roman" w:hAnsi="Times New Roman" w:cs="Times New Roman"/>
          <w:color w:val="231F20"/>
          <w:w w:val="94"/>
          <w:sz w:val="20"/>
          <w:szCs w:val="20"/>
        </w:rPr>
        <w:t>apılı</w:t>
      </w:r>
      <w:r w:rsidRPr="008541A6">
        <w:rPr>
          <w:rFonts w:ascii="Times New Roman" w:hAnsi="Times New Roman" w:cs="Times New Roman"/>
          <w:color w:val="231F20"/>
          <w:spacing w:val="-10"/>
          <w:w w:val="94"/>
          <w:sz w:val="20"/>
          <w:szCs w:val="20"/>
        </w:rPr>
        <w:t>r</w:t>
      </w:r>
      <w:proofErr w:type="spellEnd"/>
      <w:r w:rsidRPr="008541A6">
        <w:rPr>
          <w:rFonts w:ascii="Times New Roman" w:hAnsi="Times New Roman" w:cs="Times New Roman"/>
          <w:color w:val="231F20"/>
          <w:w w:val="51"/>
          <w:sz w:val="20"/>
          <w:szCs w:val="20"/>
        </w:rPr>
        <w:t>.</w:t>
      </w:r>
    </w:p>
    <w:p w:rsidR="00281372" w:rsidRPr="008541A6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rFonts w:ascii="Times New Roman" w:hAnsi="Times New Roman" w:cs="Times New Roman"/>
          <w:sz w:val="20"/>
          <w:szCs w:val="20"/>
        </w:rPr>
      </w:pPr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Her</w:t>
      </w:r>
      <w:r w:rsidRPr="008541A6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1"/>
          <w:sz w:val="20"/>
          <w:szCs w:val="20"/>
        </w:rPr>
        <w:t>eğitim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8"/>
          <w:sz w:val="20"/>
          <w:szCs w:val="20"/>
        </w:rPr>
        <w:t>öğr</w:t>
      </w:r>
      <w:r w:rsidRPr="008541A6">
        <w:rPr>
          <w:rFonts w:ascii="Times New Roman" w:hAnsi="Times New Roman" w:cs="Times New Roman"/>
          <w:color w:val="231F20"/>
          <w:spacing w:val="-1"/>
          <w:w w:val="108"/>
          <w:sz w:val="20"/>
          <w:szCs w:val="20"/>
        </w:rPr>
        <w:t>e</w:t>
      </w:r>
      <w:r w:rsidRPr="008541A6">
        <w:rPr>
          <w:rFonts w:ascii="Times New Roman" w:hAnsi="Times New Roman" w:cs="Times New Roman"/>
          <w:color w:val="231F20"/>
          <w:w w:val="96"/>
          <w:sz w:val="20"/>
          <w:szCs w:val="20"/>
        </w:rPr>
        <w:t>tim</w:t>
      </w:r>
      <w:proofErr w:type="spellEnd"/>
      <w:r w:rsidRPr="008541A6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0"/>
          <w:sz w:val="20"/>
          <w:szCs w:val="20"/>
        </w:rPr>
        <w:t>yılı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6"/>
          <w:sz w:val="20"/>
          <w:szCs w:val="20"/>
        </w:rPr>
        <w:t>başında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3"/>
          <w:sz w:val="20"/>
          <w:szCs w:val="20"/>
        </w:rPr>
        <w:t>güncelleni</w:t>
      </w:r>
      <w:r w:rsidRPr="008541A6">
        <w:rPr>
          <w:rFonts w:ascii="Times New Roman" w:hAnsi="Times New Roman" w:cs="Times New Roman"/>
          <w:color w:val="231F20"/>
          <w:spacing w:val="-10"/>
          <w:w w:val="103"/>
          <w:sz w:val="20"/>
          <w:szCs w:val="20"/>
        </w:rPr>
        <w:t>r</w:t>
      </w:r>
      <w:proofErr w:type="spellEnd"/>
      <w:r w:rsidRPr="008541A6">
        <w:rPr>
          <w:rFonts w:ascii="Times New Roman" w:hAnsi="Times New Roman" w:cs="Times New Roman"/>
          <w:color w:val="231F20"/>
          <w:w w:val="51"/>
          <w:sz w:val="20"/>
          <w:szCs w:val="20"/>
        </w:rPr>
        <w:t>.</w:t>
      </w:r>
    </w:p>
    <w:p w:rsidR="00281372" w:rsidRPr="008541A6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rFonts w:ascii="Times New Roman" w:hAnsi="Times New Roman" w:cs="Times New Roman"/>
          <w:sz w:val="20"/>
          <w:szCs w:val="20"/>
        </w:rPr>
      </w:pPr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Her</w:t>
      </w:r>
      <w:r w:rsidRPr="008541A6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bir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“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Öğrenci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Bilgi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Formu”nun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muhafazasında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gizliliğe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dikkat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edilir</w:t>
      </w:r>
      <w:proofErr w:type="spellEnd"/>
      <w:r w:rsidRPr="008541A6">
        <w:rPr>
          <w:rFonts w:ascii="Times New Roman" w:hAnsi="Times New Roman" w:cs="Times New Roman"/>
          <w:color w:val="231F20"/>
          <w:spacing w:val="-14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ve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bu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konuda</w:t>
      </w:r>
      <w:proofErr w:type="spellEnd"/>
      <w:r w:rsidRPr="008541A6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sınıf</w:t>
      </w:r>
      <w:proofErr w:type="spellEnd"/>
      <w:r w:rsidRPr="008541A6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rehber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öğretmeni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bilgilendirilir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</w:p>
    <w:p w:rsidR="00281372" w:rsidRPr="008541A6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rFonts w:ascii="Times New Roman" w:hAnsi="Times New Roman" w:cs="Times New Roman"/>
          <w:sz w:val="20"/>
          <w:szCs w:val="20"/>
        </w:rPr>
      </w:pPr>
      <w:proofErr w:type="spellStart"/>
      <w:r w:rsidRPr="008541A6">
        <w:rPr>
          <w:rFonts w:ascii="Times New Roman" w:hAnsi="Times New Roman" w:cs="Times New Roman"/>
          <w:color w:val="231F20"/>
          <w:w w:val="106"/>
          <w:sz w:val="20"/>
          <w:szCs w:val="20"/>
        </w:rPr>
        <w:t>Öğrenci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bilgi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spacing w:val="-2"/>
          <w:w w:val="93"/>
          <w:sz w:val="20"/>
          <w:szCs w:val="20"/>
        </w:rPr>
        <w:t>f</w:t>
      </w:r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ormu</w:t>
      </w:r>
      <w:proofErr w:type="spellEnd"/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,</w:t>
      </w:r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okul</w:t>
      </w:r>
      <w:proofErr w:type="spellEnd"/>
      <w:r w:rsidRPr="008541A6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7"/>
          <w:sz w:val="20"/>
          <w:szCs w:val="20"/>
        </w:rPr>
        <w:t>ve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7"/>
          <w:sz w:val="20"/>
          <w:szCs w:val="20"/>
        </w:rPr>
        <w:t>sınıf</w:t>
      </w:r>
      <w:proofErr w:type="spellEnd"/>
      <w:r w:rsidRPr="008541A6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8541A6">
        <w:rPr>
          <w:rFonts w:ascii="Times New Roman" w:hAnsi="Times New Roman" w:cs="Times New Roman"/>
          <w:color w:val="231F20"/>
          <w:w w:val="99"/>
          <w:sz w:val="20"/>
          <w:szCs w:val="20"/>
        </w:rPr>
        <w:t>risk</w:t>
      </w:r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8"/>
          <w:sz w:val="20"/>
          <w:szCs w:val="20"/>
        </w:rPr>
        <w:t>haritasının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4"/>
          <w:sz w:val="20"/>
          <w:szCs w:val="20"/>
        </w:rPr>
        <w:t>oluşturulmasında</w:t>
      </w:r>
      <w:proofErr w:type="spellEnd"/>
      <w:r w:rsidRPr="008541A6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98"/>
          <w:sz w:val="20"/>
          <w:szCs w:val="20"/>
        </w:rPr>
        <w:t>veri</w:t>
      </w:r>
      <w:proofErr w:type="spellEnd"/>
      <w:r w:rsidRPr="008541A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6"/>
          <w:sz w:val="20"/>
          <w:szCs w:val="20"/>
        </w:rPr>
        <w:t>sağla</w:t>
      </w:r>
      <w:r w:rsidRPr="008541A6">
        <w:rPr>
          <w:rFonts w:ascii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proofErr w:type="spellEnd"/>
      <w:r w:rsidRPr="008541A6">
        <w:rPr>
          <w:rFonts w:ascii="Times New Roman" w:hAnsi="Times New Roman" w:cs="Times New Roman"/>
          <w:color w:val="231F20"/>
          <w:w w:val="51"/>
          <w:sz w:val="20"/>
          <w:szCs w:val="20"/>
        </w:rPr>
        <w:t>.</w:t>
      </w:r>
    </w:p>
    <w:p w:rsidR="00281372" w:rsidRPr="008541A6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rFonts w:ascii="Times New Roman" w:hAnsi="Times New Roman" w:cs="Times New Roman"/>
          <w:sz w:val="20"/>
          <w:szCs w:val="20"/>
        </w:rPr>
      </w:pP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Bir</w:t>
      </w:r>
      <w:proofErr w:type="spellEnd"/>
      <w:r w:rsidRPr="008541A6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örneği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sınıf</w:t>
      </w:r>
      <w:proofErr w:type="spellEnd"/>
      <w:r w:rsidRPr="008541A6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rehber</w:t>
      </w:r>
      <w:proofErr w:type="spellEnd"/>
      <w:r w:rsidRPr="008541A6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öğretmeninde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olacak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şekilde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rehberlik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servisinde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her</w:t>
      </w:r>
      <w:r w:rsidRPr="008541A6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öğrencinin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kişisel</w:t>
      </w:r>
      <w:proofErr w:type="spellEnd"/>
      <w:r w:rsidRPr="008541A6">
        <w:rPr>
          <w:rFonts w:ascii="Times New Roman" w:hAnsi="Times New Roman" w:cs="Times New Roman"/>
          <w:color w:val="231F20"/>
          <w:spacing w:val="-30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dosyasında</w:t>
      </w:r>
      <w:proofErr w:type="spellEnd"/>
      <w:r w:rsidRPr="008541A6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sak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- </w:t>
      </w:r>
      <w:proofErr w:type="spellStart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lanır</w:t>
      </w:r>
      <w:proofErr w:type="spellEnd"/>
      <w:r w:rsidRPr="008541A6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</w:p>
    <w:sectPr w:rsidR="00281372" w:rsidRPr="008541A6" w:rsidSect="003221FD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CC" w:rsidRDefault="00564ECC" w:rsidP="00281372">
      <w:r>
        <w:separator/>
      </w:r>
    </w:p>
  </w:endnote>
  <w:endnote w:type="continuationSeparator" w:id="0">
    <w:p w:rsidR="00564ECC" w:rsidRDefault="00564ECC" w:rsidP="0028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72" w:rsidRDefault="004322C3">
    <w:pPr>
      <w:pStyle w:val="GvdeMetni"/>
      <w:spacing w:line="14" w:lineRule="auto"/>
    </w:pPr>
    <w:r w:rsidRPr="004322C3">
      <w:pict>
        <v:rect id="_x0000_s2050" style="position:absolute;margin-left:0;margin-top:0;width:612.3pt;height:858.9pt;z-index:-8344;mso-position-horizontal-relative:page;mso-position-vertical-relative:page" fillcolor="#eaecdc" stroked="f">
          <w10:wrap anchorx="page" anchory="page"/>
        </v:rect>
      </w:pict>
    </w:r>
    <w:r w:rsidRPr="00432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320;mso-position-horizontal-relative:page;mso-position-vertical-relative:page" filled="f" stroked="f">
          <v:textbox inset="0,0,0,0">
            <w:txbxContent>
              <w:p w:rsidR="00281372" w:rsidRDefault="00FC2D5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CC" w:rsidRDefault="00564ECC" w:rsidP="00281372">
      <w:r>
        <w:separator/>
      </w:r>
    </w:p>
  </w:footnote>
  <w:footnote w:type="continuationSeparator" w:id="0">
    <w:p w:rsidR="00564ECC" w:rsidRDefault="00564ECC" w:rsidP="0028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BD5"/>
    <w:multiLevelType w:val="hybridMultilevel"/>
    <w:tmpl w:val="CF28D19C"/>
    <w:lvl w:ilvl="0" w:tplc="CCDCB0FE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EC86F9A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F2CE7D66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3FCCE152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AA9A4798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1E587D46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51F8E77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8A14C1E6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4518147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1372"/>
    <w:rsid w:val="00281372"/>
    <w:rsid w:val="003221FD"/>
    <w:rsid w:val="004322C3"/>
    <w:rsid w:val="00564ECC"/>
    <w:rsid w:val="006B4A00"/>
    <w:rsid w:val="00837966"/>
    <w:rsid w:val="008541A6"/>
    <w:rsid w:val="008B5F13"/>
    <w:rsid w:val="00925A5C"/>
    <w:rsid w:val="00985F3B"/>
    <w:rsid w:val="00993D42"/>
    <w:rsid w:val="009C78A8"/>
    <w:rsid w:val="00BB2D47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37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37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81372"/>
    <w:pPr>
      <w:spacing w:before="73"/>
      <w:ind w:right="8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81372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281372"/>
    <w:pPr>
      <w:spacing w:before="75"/>
      <w:ind w:left="75" w:righ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ÖĞRT ODASI</cp:lastModifiedBy>
  <cp:revision>5</cp:revision>
  <cp:lastPrinted>2021-09-22T07:13:00Z</cp:lastPrinted>
  <dcterms:created xsi:type="dcterms:W3CDTF">2021-09-22T06:51:00Z</dcterms:created>
  <dcterms:modified xsi:type="dcterms:W3CDTF">2021-09-22T07:13:00Z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2017-09-08T00:00:00Z</vt:filetime>
  </property>
</Properties>
</file>